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C" w:rsidRPr="00E41466" w:rsidRDefault="00CC6FAD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звернення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</w:p>
    <w:p w:rsidR="00CC6FAD" w:rsidRPr="00E41466" w:rsidRDefault="00C81AAC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І </w:t>
      </w:r>
      <w:proofErr w:type="gramStart"/>
      <w:r w:rsidR="003C4CE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</w:t>
      </w:r>
      <w:proofErr w:type="gramEnd"/>
      <w:r w:rsidR="003C4CE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івріччя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1 </w:t>
      </w:r>
      <w:proofErr w:type="spellStart"/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spellEnd"/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</w:t>
      </w:r>
    </w:p>
    <w:p w:rsidR="00424FC8" w:rsidRPr="00CC6FAD" w:rsidRDefault="00424FC8" w:rsidP="00424FC8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24FC8" w:rsidRDefault="00CC6FAD" w:rsidP="00424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епартаментом</w:t>
      </w:r>
      <w:r w:rsidRPr="0042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 </w:t>
      </w: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Миколаївської міської ради </w:t>
      </w:r>
      <w:r w:rsidR="00424FC8"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розглянуто</w:t>
      </w:r>
      <w:r w:rsidR="00740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5B75" w:rsidRPr="00035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від громадян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C319F" w:rsidRPr="008171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74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громадськ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організації, Миколаївської обласної державної</w:t>
      </w:r>
      <w:r w:rsidR="008805EF" w:rsidRP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Т</w:t>
      </w:r>
      <w:r w:rsid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овариств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обмеженою відповідальністю, Головного</w:t>
      </w:r>
      <w:r w:rsidR="008805EF" w:rsidRP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ДПС у Миколаївській області</w:t>
      </w:r>
      <w:r w:rsidR="00035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758F" w:rsidRPr="0090758F" w:rsidRDefault="0090758F" w:rsidP="00907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174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надано роз’яснення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88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74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D5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50AE" w:rsidRP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звернень.</w:t>
      </w:r>
    </w:p>
    <w:p w:rsidR="00BD50AE" w:rsidRPr="00F60647" w:rsidRDefault="00BD50AE" w:rsidP="00BD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Громадяни звернулись з проханням надати інформацію щодо</w:t>
      </w:r>
      <w:r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8502E" w:rsidRPr="00874BE5" w:rsidRDefault="0074028B" w:rsidP="00E8502E">
      <w:pPr>
        <w:spacing w:after="0" w:line="36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рахунку на оплату рішення суду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840E2" w:rsidRPr="0008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ставки податку на нерухомість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0D333D" w:rsidRPr="000D333D">
        <w:rPr>
          <w:rFonts w:ascii="Times New Roman" w:hAnsi="Times New Roman" w:cs="Times New Roman"/>
          <w:w w:val="105"/>
          <w:sz w:val="28"/>
          <w:szCs w:val="28"/>
          <w:lang w:val="uk-UA"/>
        </w:rPr>
        <w:t>особистої зустрічі міського голови з директорами ринків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стосовно орендної плати</w:t>
      </w:r>
      <w:r w:rsidR="00C97A07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721AFC" w:rsidRPr="00177EBF">
        <w:rPr>
          <w:lang w:val="uk-UA"/>
        </w:rPr>
        <w:t xml:space="preserve"> </w:t>
      </w:r>
      <w:r w:rsidR="00E77FC4" w:rsidRPr="000D3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питання поліпшення житлових умов родини заявниці</w:t>
      </w:r>
      <w:r w:rsidR="00E77FC4" w:rsidRPr="00177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77FC4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надання копії розпорядження/пропозиції депутата </w:t>
      </w:r>
      <w:proofErr w:type="spellStart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Лєпішева</w:t>
      </w:r>
      <w:proofErr w:type="spellEnd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О.О. з цільовим призначенням на придбання телевізора т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а принтера ЗОШ № 16 на 20 000 гривень</w:t>
      </w:r>
      <w:r w:rsidR="00AE1CEF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6E188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змістовного об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’ємного фінансово-економічного </w:t>
      </w:r>
      <w:r w:rsidR="00874BE5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обґрунтування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використання бюджетних коштів п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ри передачі комунального майна (по стадіону «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Юність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»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)</w:t>
      </w:r>
      <w:r w:rsidR="003C4CE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 </w:t>
      </w:r>
      <w:proofErr w:type="spellStart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Жерліцина</w:t>
      </w:r>
      <w:proofErr w:type="spellEnd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Л.А.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Шведова Т.П.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Ступельник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О.А.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Наумова І.В.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Естеркін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В.В.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Гуленко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Р.П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Гаджирзаєва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Г.Р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карантину</w:t>
      </w:r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Безкоровайна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С.А.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Довбиш І.М.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Гудиліт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В.І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Довбиш І.М.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>Петрова С.М.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 w:rsidRPr="00F933CE">
        <w:rPr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Скрипкар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Г.В.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Слюсаренко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Т.І.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роботи транспорту в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ТОВ 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«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Ринок-Торг-Сервіс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»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пільг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 плати за землю та дозволити не платити орендну плату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матеріальної допомоги дитині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BB167A" w:rsidRPr="00BB167A">
        <w:rPr>
          <w:rFonts w:ascii="Times New Roman" w:hAnsi="Times New Roman" w:cs="Times New Roman"/>
          <w:w w:val="105"/>
          <w:sz w:val="28"/>
          <w:szCs w:val="28"/>
          <w:lang w:val="uk-UA"/>
        </w:rPr>
        <w:t>зобов’язання своєчасного виконання Радами вимог Порядку (надання контролюючим органам в електронному вигляді інформації щодо ставок та податкових пільг із сплати місцевих податків та/або зборів) в терміни та за встановленою формою електронних додатків</w:t>
      </w:r>
      <w:r w:rsidR="00BB167A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</w:p>
    <w:p w:rsidR="00BD50AE" w:rsidRPr="0090758F" w:rsidRDefault="00BD50AE" w:rsidP="00BD50A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F60647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8805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3C4CE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 w:rsidR="00C81A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</w:p>
    <w:sectPr w:rsidR="00CC454E" w:rsidRPr="00BC3854" w:rsidSect="00F933C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3ED5"/>
    <w:rsid w:val="00035B75"/>
    <w:rsid w:val="00052F91"/>
    <w:rsid w:val="00061842"/>
    <w:rsid w:val="000840E2"/>
    <w:rsid w:val="000A59A2"/>
    <w:rsid w:val="000C5D5E"/>
    <w:rsid w:val="000C68A0"/>
    <w:rsid w:val="000D333D"/>
    <w:rsid w:val="000E2F02"/>
    <w:rsid w:val="0010580A"/>
    <w:rsid w:val="00105E29"/>
    <w:rsid w:val="00153E27"/>
    <w:rsid w:val="001547DC"/>
    <w:rsid w:val="00174154"/>
    <w:rsid w:val="00177EBF"/>
    <w:rsid w:val="001A3778"/>
    <w:rsid w:val="001B60B6"/>
    <w:rsid w:val="002157FD"/>
    <w:rsid w:val="0022551D"/>
    <w:rsid w:val="002A21DB"/>
    <w:rsid w:val="002B401F"/>
    <w:rsid w:val="002E024D"/>
    <w:rsid w:val="00324C50"/>
    <w:rsid w:val="003332DC"/>
    <w:rsid w:val="00333C27"/>
    <w:rsid w:val="00361D8A"/>
    <w:rsid w:val="00371712"/>
    <w:rsid w:val="00384AAA"/>
    <w:rsid w:val="00391807"/>
    <w:rsid w:val="003B4976"/>
    <w:rsid w:val="003C4CE7"/>
    <w:rsid w:val="003D48CF"/>
    <w:rsid w:val="00402065"/>
    <w:rsid w:val="00405362"/>
    <w:rsid w:val="00413EAE"/>
    <w:rsid w:val="00424FC8"/>
    <w:rsid w:val="004401CF"/>
    <w:rsid w:val="0046381C"/>
    <w:rsid w:val="0049179D"/>
    <w:rsid w:val="004B3893"/>
    <w:rsid w:val="004C412A"/>
    <w:rsid w:val="004C544F"/>
    <w:rsid w:val="004D3BA1"/>
    <w:rsid w:val="004E195D"/>
    <w:rsid w:val="00503774"/>
    <w:rsid w:val="005304BD"/>
    <w:rsid w:val="00573F13"/>
    <w:rsid w:val="0059446F"/>
    <w:rsid w:val="005973DC"/>
    <w:rsid w:val="0059791E"/>
    <w:rsid w:val="005C29BD"/>
    <w:rsid w:val="005C319F"/>
    <w:rsid w:val="00606A56"/>
    <w:rsid w:val="006141C0"/>
    <w:rsid w:val="0065493B"/>
    <w:rsid w:val="006A336D"/>
    <w:rsid w:val="006E1885"/>
    <w:rsid w:val="006F5917"/>
    <w:rsid w:val="007062A5"/>
    <w:rsid w:val="00714C75"/>
    <w:rsid w:val="00721AFC"/>
    <w:rsid w:val="00727E12"/>
    <w:rsid w:val="0074028B"/>
    <w:rsid w:val="007A3EA0"/>
    <w:rsid w:val="007E5578"/>
    <w:rsid w:val="00805198"/>
    <w:rsid w:val="00805E9D"/>
    <w:rsid w:val="0081716F"/>
    <w:rsid w:val="00822403"/>
    <w:rsid w:val="0083013C"/>
    <w:rsid w:val="00874BE5"/>
    <w:rsid w:val="008805EF"/>
    <w:rsid w:val="008A4D3B"/>
    <w:rsid w:val="008B3954"/>
    <w:rsid w:val="008B7837"/>
    <w:rsid w:val="008D675F"/>
    <w:rsid w:val="008F225E"/>
    <w:rsid w:val="0090758F"/>
    <w:rsid w:val="00960A32"/>
    <w:rsid w:val="00966C80"/>
    <w:rsid w:val="009B077D"/>
    <w:rsid w:val="009E2759"/>
    <w:rsid w:val="00A01EC1"/>
    <w:rsid w:val="00A058C7"/>
    <w:rsid w:val="00A07294"/>
    <w:rsid w:val="00A2220B"/>
    <w:rsid w:val="00A31CE6"/>
    <w:rsid w:val="00A465E2"/>
    <w:rsid w:val="00A653E7"/>
    <w:rsid w:val="00A742C6"/>
    <w:rsid w:val="00AD710C"/>
    <w:rsid w:val="00AE1CEF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B167A"/>
    <w:rsid w:val="00BC3854"/>
    <w:rsid w:val="00BD3885"/>
    <w:rsid w:val="00BD50AE"/>
    <w:rsid w:val="00BE3598"/>
    <w:rsid w:val="00C055CF"/>
    <w:rsid w:val="00C072DF"/>
    <w:rsid w:val="00C500DF"/>
    <w:rsid w:val="00C80E68"/>
    <w:rsid w:val="00C81AAC"/>
    <w:rsid w:val="00C8740A"/>
    <w:rsid w:val="00C97A07"/>
    <w:rsid w:val="00CA14C0"/>
    <w:rsid w:val="00CA38FC"/>
    <w:rsid w:val="00CA3FF9"/>
    <w:rsid w:val="00CA5CEF"/>
    <w:rsid w:val="00CC454E"/>
    <w:rsid w:val="00CC6FAD"/>
    <w:rsid w:val="00D00051"/>
    <w:rsid w:val="00D200F4"/>
    <w:rsid w:val="00DC66A9"/>
    <w:rsid w:val="00DD72D2"/>
    <w:rsid w:val="00E01CAF"/>
    <w:rsid w:val="00E2072E"/>
    <w:rsid w:val="00E41466"/>
    <w:rsid w:val="00E6262C"/>
    <w:rsid w:val="00E77FC4"/>
    <w:rsid w:val="00E8502E"/>
    <w:rsid w:val="00EA51E3"/>
    <w:rsid w:val="00EC72CA"/>
    <w:rsid w:val="00EF55F6"/>
    <w:rsid w:val="00F60647"/>
    <w:rsid w:val="00F7578E"/>
    <w:rsid w:val="00F75D41"/>
    <w:rsid w:val="00F933CE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92</cp:revision>
  <cp:lastPrinted>2020-09-04T11:14:00Z</cp:lastPrinted>
  <dcterms:created xsi:type="dcterms:W3CDTF">2020-09-04T06:54:00Z</dcterms:created>
  <dcterms:modified xsi:type="dcterms:W3CDTF">2021-11-05T12:05:00Z</dcterms:modified>
</cp:coreProperties>
</file>